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EF0" w:rsidRDefault="00206EF0"/>
    <w:p w:rsidR="000B5EFA" w:rsidRDefault="000B5EFA"/>
    <w:p w:rsidR="000B5EFA" w:rsidRDefault="000B5EFA"/>
    <w:tbl>
      <w:tblPr>
        <w:tblW w:w="969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918"/>
        <w:gridCol w:w="1351"/>
        <w:gridCol w:w="726"/>
        <w:gridCol w:w="1351"/>
        <w:gridCol w:w="796"/>
        <w:gridCol w:w="1351"/>
        <w:gridCol w:w="854"/>
        <w:gridCol w:w="1351"/>
      </w:tblGrid>
      <w:tr w:rsidR="00206EF0" w:rsidRPr="00206EF0" w:rsidTr="00206EF0">
        <w:trPr>
          <w:trHeight w:val="405"/>
        </w:trPr>
        <w:tc>
          <w:tcPr>
            <w:tcW w:w="96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B6647A">
            <w:pPr>
              <w:spacing w:after="0" w:line="240" w:lineRule="auto"/>
              <w:jc w:val="center"/>
              <w:rPr>
                <w:rFonts w:ascii="Calibri" w:eastAsia="Times New Roman" w:hAnsi="Calibri" w:cs="David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David" w:hint="cs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  <w:t xml:space="preserve">EMPLOI DU TEMPS </w:t>
            </w:r>
            <w:r w:rsidR="00B6647A">
              <w:rPr>
                <w:rFonts w:ascii="Calibri" w:eastAsia="Times New Roman" w:hAnsi="Calibri" w:cs="David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  <w:t xml:space="preserve">DES COURS INTENSIFS </w:t>
            </w:r>
          </w:p>
        </w:tc>
      </w:tr>
      <w:tr w:rsidR="00206EF0" w:rsidRPr="00206EF0" w:rsidTr="00206EF0">
        <w:trPr>
          <w:trHeight w:val="375"/>
        </w:trPr>
        <w:tc>
          <w:tcPr>
            <w:tcW w:w="96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D44" w:rsidRDefault="00B6647A" w:rsidP="009E3EB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DU 22 AU 26 MAI</w:t>
            </w:r>
            <w:r w:rsidR="009E3EBA">
              <w:rPr>
                <w:b/>
                <w:bCs/>
                <w:sz w:val="32"/>
                <w:szCs w:val="32"/>
                <w:u w:val="single"/>
              </w:rPr>
              <w:t xml:space="preserve"> 2017</w:t>
            </w:r>
          </w:p>
          <w:p w:rsidR="00B76500" w:rsidRPr="00206EF0" w:rsidRDefault="00B76500" w:rsidP="00B765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</w:p>
        </w:tc>
      </w:tr>
      <w:tr w:rsidR="00B6647A" w:rsidRPr="00206EF0" w:rsidTr="0071293F">
        <w:trPr>
          <w:trHeight w:val="375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47A" w:rsidRPr="00206EF0" w:rsidRDefault="00B6647A" w:rsidP="00206EF0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</w:pPr>
            <w:r w:rsidRPr="00206EF0"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  <w:t>NIVEAU</w:t>
            </w:r>
          </w:p>
        </w:tc>
        <w:tc>
          <w:tcPr>
            <w:tcW w:w="7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47A" w:rsidRPr="00206EF0" w:rsidRDefault="00B6647A" w:rsidP="00CB7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2BAC </w:t>
            </w:r>
            <w:r w:rsidR="00CB7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ECO</w:t>
            </w:r>
          </w:p>
        </w:tc>
      </w:tr>
      <w:tr w:rsidR="00206EF0" w:rsidRPr="00206EF0" w:rsidTr="00206EF0">
        <w:trPr>
          <w:trHeight w:val="390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</w:pPr>
            <w:r w:rsidRPr="00206EF0"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  <w:t>ANNEE SCOLAIRE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206E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2016-2017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206EF0">
        <w:trPr>
          <w:trHeight w:val="300"/>
        </w:trPr>
        <w:tc>
          <w:tcPr>
            <w:tcW w:w="19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Jours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S1</w:t>
            </w:r>
          </w:p>
        </w:tc>
        <w:tc>
          <w:tcPr>
            <w:tcW w:w="7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Récréation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S2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Pause </w:t>
            </w:r>
            <w:r w:rsidR="00B76500"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déjeuné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S3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Récréation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S4</w:t>
            </w:r>
          </w:p>
        </w:tc>
      </w:tr>
      <w:tr w:rsidR="00206EF0" w:rsidRPr="00206EF0" w:rsidTr="00206EF0">
        <w:trPr>
          <w:trHeight w:val="315"/>
        </w:trPr>
        <w:tc>
          <w:tcPr>
            <w:tcW w:w="19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</w:tr>
      <w:tr w:rsidR="00206EF0" w:rsidRPr="00206EF0" w:rsidTr="00B6647A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Lundi</w:t>
            </w:r>
            <w:r w:rsidR="00B6647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(22/05/2017)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CB7088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ECO.GLE.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CB7088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ECO.GLE.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B7650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D9D9D9" w:themeColor="background1" w:themeShade="D9"/>
                <w:sz w:val="24"/>
                <w:szCs w:val="24"/>
                <w:lang w:eastAsia="fr-FR"/>
              </w:rPr>
            </w:pPr>
          </w:p>
        </w:tc>
      </w:tr>
      <w:tr w:rsidR="00206EF0" w:rsidRPr="00206EF0" w:rsidTr="00B6647A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B6647A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Mardi</w:t>
            </w:r>
            <w:r w:rsidR="00B6647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(23/05/2017)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CB7088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ORG.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CB7088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fr-FR"/>
              </w:rPr>
              <w:t>ANGLAIS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B6647A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B6647A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Mercredi</w:t>
            </w:r>
            <w:r w:rsidR="00B6647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(24/05/2017)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CB7088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COMPT.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CB7088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PHILO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B6647A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B6647A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Jeudi</w:t>
            </w:r>
            <w:r w:rsidR="00B6647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(25/05/2017)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CB7088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MATHS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9E3EBA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  <w:p w:rsidR="009E3EBA" w:rsidRPr="00206EF0" w:rsidRDefault="00CB7088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MATHS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B6647A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B6647A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Vendredi</w:t>
            </w:r>
            <w:r w:rsidR="00B6647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(26/05/2017)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9E3EBA" w:rsidRDefault="00CB7088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fr-FR"/>
              </w:rPr>
              <w:t>COMPT.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9E3EBA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9E3EBA" w:rsidRDefault="00CB7088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fr-FR"/>
              </w:rPr>
              <w:t>PHILO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B76500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F3624A" w:rsidRDefault="00F3624A"/>
    <w:sectPr w:rsidR="00F3624A" w:rsidSect="00F3624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479" w:rsidRDefault="00C73479" w:rsidP="000B5EFA">
      <w:pPr>
        <w:spacing w:after="0" w:line="240" w:lineRule="auto"/>
      </w:pPr>
      <w:r>
        <w:separator/>
      </w:r>
    </w:p>
  </w:endnote>
  <w:endnote w:type="continuationSeparator" w:id="1">
    <w:p w:rsidR="00C73479" w:rsidRDefault="00C73479" w:rsidP="000B5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479" w:rsidRDefault="00C73479" w:rsidP="000B5EFA">
      <w:pPr>
        <w:spacing w:after="0" w:line="240" w:lineRule="auto"/>
      </w:pPr>
      <w:r>
        <w:separator/>
      </w:r>
    </w:p>
  </w:footnote>
  <w:footnote w:type="continuationSeparator" w:id="1">
    <w:p w:rsidR="00C73479" w:rsidRDefault="00C73479" w:rsidP="000B5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EFA" w:rsidRPr="00206EF0" w:rsidRDefault="000B5EFA" w:rsidP="000B5EFA">
    <w:pPr>
      <w:jc w:val="right"/>
      <w:rPr>
        <w:b/>
        <w:bCs/>
      </w:rPr>
    </w:pPr>
    <w:r>
      <w:rPr>
        <w:b/>
        <w:bCs/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-490220</wp:posOffset>
          </wp:positionH>
          <wp:positionV relativeFrom="paragraph">
            <wp:posOffset>-201930</wp:posOffset>
          </wp:positionV>
          <wp:extent cx="1552575" cy="695325"/>
          <wp:effectExtent l="19050" t="0" r="9525" b="0"/>
          <wp:wrapSquare wrapText="bothSides"/>
          <wp:docPr id="2" name="Image 1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06EF0">
      <w:rPr>
        <w:b/>
        <w:bCs/>
      </w:rPr>
      <w:t>GROUPE SCOLAIRE LOUIS LE GRAND</w:t>
    </w:r>
    <w:r w:rsidRPr="00206EF0">
      <w:rPr>
        <w:b/>
        <w:bCs/>
      </w:rPr>
      <w:br w:type="textWrapping" w:clear="all"/>
    </w:r>
  </w:p>
  <w:p w:rsidR="000B5EFA" w:rsidRDefault="000B5EFA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6EF0"/>
    <w:rsid w:val="000776A8"/>
    <w:rsid w:val="000B5EFA"/>
    <w:rsid w:val="00111173"/>
    <w:rsid w:val="00206EF0"/>
    <w:rsid w:val="002A423A"/>
    <w:rsid w:val="004C2C50"/>
    <w:rsid w:val="004F3D44"/>
    <w:rsid w:val="0083628B"/>
    <w:rsid w:val="00874541"/>
    <w:rsid w:val="00884A46"/>
    <w:rsid w:val="008C5DFE"/>
    <w:rsid w:val="00956A85"/>
    <w:rsid w:val="009E3EBA"/>
    <w:rsid w:val="00A9436C"/>
    <w:rsid w:val="00B6647A"/>
    <w:rsid w:val="00B76500"/>
    <w:rsid w:val="00C676D4"/>
    <w:rsid w:val="00C73479"/>
    <w:rsid w:val="00C82C80"/>
    <w:rsid w:val="00CB7088"/>
    <w:rsid w:val="00CF734F"/>
    <w:rsid w:val="00D905DE"/>
    <w:rsid w:val="00DF652A"/>
    <w:rsid w:val="00F3624A"/>
    <w:rsid w:val="00F42BFF"/>
    <w:rsid w:val="00FB1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2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06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6EF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3628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0B5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B5EFA"/>
  </w:style>
  <w:style w:type="paragraph" w:styleId="Pieddepage">
    <w:name w:val="footer"/>
    <w:basedOn w:val="Normal"/>
    <w:link w:val="PieddepageCar"/>
    <w:uiPriority w:val="99"/>
    <w:semiHidden/>
    <w:unhideWhenUsed/>
    <w:rsid w:val="000B5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B5E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</dc:creator>
  <cp:keywords/>
  <dc:description/>
  <cp:lastModifiedBy>imi</cp:lastModifiedBy>
  <cp:revision>2</cp:revision>
  <dcterms:created xsi:type="dcterms:W3CDTF">2017-05-16T17:55:00Z</dcterms:created>
  <dcterms:modified xsi:type="dcterms:W3CDTF">2017-05-16T17:55:00Z</dcterms:modified>
</cp:coreProperties>
</file>