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A7" w:rsidRDefault="009068B2">
      <w:r>
        <w:rPr>
          <w:noProof/>
          <w:lang w:eastAsia="fr-FR"/>
        </w:rPr>
        <w:pict>
          <v:group id="_x0000_s1031" style="position:absolute;margin-left:-9.8pt;margin-top:-29.75pt;width:527.7pt;height:88.15pt;z-index:251663360" coordorigin="524,30" coordsize="10554,176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170;top:30;width:3908;height:1761" o:regroupid="1" filled="f" stroked="f">
              <v:textbox style="mso-next-textbox:#_x0000_s1027">
                <w:txbxContent>
                  <w:p w:rsidR="00FA26D9" w:rsidRPr="00F205D3" w:rsidRDefault="00FA26D9" w:rsidP="00FA26D9">
                    <w:pPr>
                      <w:pStyle w:val="Titre5"/>
                      <w:rPr>
                        <w:shadow/>
                      </w:rPr>
                    </w:pPr>
                    <w:r w:rsidRPr="00F205D3">
                      <w:rPr>
                        <w:shadow/>
                        <w:rtl/>
                      </w:rPr>
                      <w:t>مجموعة مدارس</w:t>
                    </w:r>
                    <w:r w:rsidRPr="00F205D3">
                      <w:rPr>
                        <w:rFonts w:hint="cs"/>
                        <w:shadow/>
                        <w:rtl/>
                        <w:lang w:bidi="ar-MA"/>
                      </w:rPr>
                      <w:t xml:space="preserve"> لويس لوكران</w:t>
                    </w:r>
                    <w:r w:rsidRPr="00F205D3">
                      <w:rPr>
                        <w:shadow/>
                        <w:rtl/>
                      </w:rPr>
                      <w:t xml:space="preserve"> </w:t>
                    </w:r>
                  </w:p>
                  <w:p w:rsidR="00FA26D9" w:rsidRPr="00F205D3" w:rsidRDefault="00FA26D9" w:rsidP="00FA26D9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للتعليم المدرسي الخصوصي</w:t>
                    </w:r>
                  </w:p>
                  <w:p w:rsidR="00FA26D9" w:rsidRPr="00F205D3" w:rsidRDefault="00FA26D9" w:rsidP="00FA26D9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F205D3"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الثانوي ال</w:t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إعدادي </w:t>
                    </w:r>
                    <w:proofErr w:type="spellStart"/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proofErr w:type="spellEnd"/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F205D3"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الثانوي ال</w:t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تأهيلي</w:t>
                    </w:r>
                  </w:p>
                  <w:p w:rsidR="00FA26D9" w:rsidRPr="00F205D3" w:rsidRDefault="00FA26D9" w:rsidP="00FA26D9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</w:pPr>
                    <w:r w:rsidRPr="00F205D3"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رخصة رقم  : </w:t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lang w:bidi="ar-MA"/>
                      </w:rPr>
                      <w:t xml:space="preserve">10 / 88 / 01 </w:t>
                    </w:r>
                    <w:r w:rsidRPr="00F205D3"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</w:p>
                  <w:p w:rsidR="00FA26D9" w:rsidRPr="00F205D3" w:rsidRDefault="00FA26D9" w:rsidP="00FA26D9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rtl/>
                        <w:lang w:bidi="ar-MA"/>
                      </w:rPr>
                    </w:pP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 : </w:t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 2" w:char="F037"/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/ </w:t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" w:char="F028"/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F205D3"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bidi="ar-MA"/>
                      </w:rPr>
                      <w:t xml:space="preserve">05 35 60 06 62 – 05 35 60 06 27 </w:t>
                    </w:r>
                  </w:p>
                </w:txbxContent>
              </v:textbox>
            </v:shape>
            <v:shape id="_x0000_s1028" type="#_x0000_t202" style="position:absolute;left:524;top:87;width:4025;height:1706" o:regroupid="1" filled="f" stroked="f">
              <v:textbox style="mso-next-textbox:#_x0000_s1028">
                <w:txbxContent>
                  <w:p w:rsidR="00FA26D9" w:rsidRPr="00F205D3" w:rsidRDefault="00FA26D9" w:rsidP="00FA26D9">
                    <w:pPr>
                      <w:pStyle w:val="Titre6"/>
                      <w:rPr>
                        <w:sz w:val="24"/>
                        <w:szCs w:val="24"/>
                      </w:rPr>
                    </w:pPr>
                    <w:r w:rsidRPr="00F205D3">
                      <w:rPr>
                        <w:sz w:val="24"/>
                        <w:szCs w:val="24"/>
                      </w:rPr>
                      <w:t>Groupe Scolaire Louis le Grand</w:t>
                    </w:r>
                  </w:p>
                  <w:p w:rsidR="00FA26D9" w:rsidRPr="00F205D3" w:rsidRDefault="00FA26D9" w:rsidP="00FA26D9">
                    <w:pPr>
                      <w:spacing w:after="6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205D3">
                      <w:rPr>
                        <w:rFonts w:ascii="Tahoma" w:hAnsi="Tahoma" w:cs="Tahoma"/>
                        <w:sz w:val="18"/>
                        <w:szCs w:val="18"/>
                      </w:rPr>
                      <w:t>Pour l’Enseignement Privé</w:t>
                    </w:r>
                  </w:p>
                  <w:p w:rsidR="00FA26D9" w:rsidRPr="00F205D3" w:rsidRDefault="00FA26D9" w:rsidP="00FA26D9">
                    <w:pPr>
                      <w:spacing w:after="6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205D3">
                      <w:rPr>
                        <w:rFonts w:ascii="Tahoma" w:hAnsi="Tahoma" w:cs="Tahoma"/>
                        <w:sz w:val="18"/>
                        <w:szCs w:val="18"/>
                      </w:rPr>
                      <w:t>Collège – Lycée</w:t>
                    </w:r>
                  </w:p>
                  <w:p w:rsidR="00FA26D9" w:rsidRPr="00F205D3" w:rsidRDefault="00FA26D9" w:rsidP="00FA26D9">
                    <w:pPr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F205D3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>Auto : 01/ 88 / 2010</w:t>
                    </w:r>
                  </w:p>
                  <w:p w:rsidR="00FA26D9" w:rsidRPr="00F205D3" w:rsidRDefault="00FA26D9" w:rsidP="00FA26D9">
                    <w:pPr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 w:rsidRPr="00F205D3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sym w:font="Wingdings" w:char="F028"/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05 35 60 06 62 </w:t>
                    </w:r>
                    <w:proofErr w:type="spellStart"/>
                    <w:r w:rsidRPr="00F205D3">
                      <w:rPr>
                        <w:rFonts w:ascii="Tahoma" w:hAnsi="Tahoma" w:cs="Tahoma" w:hint="cs"/>
                        <w:b/>
                        <w:bCs/>
                        <w:sz w:val="16"/>
                        <w:szCs w:val="16"/>
                        <w:rtl/>
                      </w:rPr>
                      <w:t>/</w:t>
                    </w:r>
                    <w:proofErr w:type="spellEnd"/>
                    <w:r w:rsidRPr="00F205D3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sym w:font="Wingdings 2" w:char="F037"/>
                    </w:r>
                    <w:r w:rsidRPr="00F205D3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 : 05 35 60 06 27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439;top:210;width:2624;height:1284" o:regroupid="1">
              <v:imagedata r:id="rId4" o:title="logo"/>
            </v:shape>
          </v:group>
        </w:pict>
      </w:r>
    </w:p>
    <w:p w:rsidR="001128A7" w:rsidRPr="001128A7" w:rsidRDefault="001128A7" w:rsidP="001128A7"/>
    <w:p w:rsidR="001128A7" w:rsidRDefault="001128A7" w:rsidP="001128A7"/>
    <w:p w:rsidR="0019491F" w:rsidRDefault="0019491F" w:rsidP="001128A7"/>
    <w:p w:rsidR="0019491F" w:rsidRDefault="0019491F" w:rsidP="001128A7"/>
    <w:p w:rsidR="0019491F" w:rsidRDefault="009068B2" w:rsidP="001128A7">
      <w:r>
        <w:rPr>
          <w:noProof/>
          <w:lang w:eastAsia="fr-FR"/>
        </w:rPr>
        <w:pict>
          <v:shape id="_x0000_s1033" type="#_x0000_t202" style="position:absolute;margin-left:108pt;margin-top:9.8pt;width:312.3pt;height:50.5pt;z-index:251664384;mso-wrap-style:none" filled="f" stroked="f">
            <v:textbox style="mso-fit-shape-to-text:t">
              <w:txbxContent>
                <w:p w:rsidR="0019491F" w:rsidRDefault="009068B2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35pt;height:41.15pt" fillcolor="#404040 [2429]" strokecolor="#0d0d0d [3069]" strokeweight="2.25pt">
                        <v:shadow color="#868686"/>
                        <v:textpath style="font-family:&quot;Comic Sans MS&quot;;v-text-kern:t" trim="t" fitpath="t" string="AVIS AUX PARENTS"/>
                      </v:shape>
                    </w:pict>
                  </w:r>
                </w:p>
              </w:txbxContent>
            </v:textbox>
          </v:shape>
        </w:pict>
      </w:r>
    </w:p>
    <w:p w:rsidR="0019491F" w:rsidRDefault="0019491F" w:rsidP="001128A7"/>
    <w:p w:rsidR="0019491F" w:rsidRDefault="0019491F" w:rsidP="001128A7"/>
    <w:p w:rsidR="0019491F" w:rsidRDefault="0019491F" w:rsidP="001128A7"/>
    <w:p w:rsidR="0019491F" w:rsidRDefault="0019491F" w:rsidP="001128A7"/>
    <w:p w:rsidR="005716E2" w:rsidRPr="005716E2" w:rsidRDefault="005716E2" w:rsidP="005716E2">
      <w:pPr>
        <w:spacing w:line="240" w:lineRule="auto"/>
        <w:rPr>
          <w:rFonts w:ascii="Comic Sans MS" w:hAnsi="Comic Sans MS"/>
          <w:b/>
          <w:bCs/>
          <w:sz w:val="28"/>
          <w:szCs w:val="28"/>
        </w:rPr>
      </w:pPr>
      <w:r w:rsidRPr="005716E2">
        <w:rPr>
          <w:rFonts w:ascii="Comic Sans MS" w:hAnsi="Comic Sans MS"/>
          <w:b/>
          <w:bCs/>
          <w:sz w:val="28"/>
          <w:szCs w:val="28"/>
        </w:rPr>
        <w:t>Madame/ Monsieur</w:t>
      </w:r>
    </w:p>
    <w:p w:rsidR="005716E2" w:rsidRPr="005716E2" w:rsidRDefault="005716E2" w:rsidP="005716E2">
      <w:pPr>
        <w:spacing w:line="240" w:lineRule="auto"/>
        <w:rPr>
          <w:rFonts w:ascii="Comic Sans MS" w:hAnsi="Comic Sans MS"/>
          <w:b/>
          <w:bCs/>
          <w:sz w:val="28"/>
          <w:szCs w:val="28"/>
        </w:rPr>
      </w:pPr>
    </w:p>
    <w:p w:rsidR="005716E2" w:rsidRPr="005716E2" w:rsidRDefault="005716E2" w:rsidP="005716E2">
      <w:pPr>
        <w:spacing w:line="240" w:lineRule="auto"/>
        <w:rPr>
          <w:rFonts w:ascii="Comic Sans MS" w:hAnsi="Comic Sans MS"/>
          <w:b/>
          <w:bCs/>
          <w:sz w:val="28"/>
          <w:szCs w:val="28"/>
        </w:rPr>
      </w:pPr>
      <w:r w:rsidRPr="005716E2"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716E2">
        <w:rPr>
          <w:rFonts w:ascii="Comic Sans MS" w:hAnsi="Comic Sans MS"/>
          <w:b/>
          <w:bCs/>
          <w:sz w:val="28"/>
          <w:szCs w:val="28"/>
        </w:rPr>
        <w:t>Nous avons le plaisir de vous informer que la rentrée des classes se fera selon le planning suivant :</w:t>
      </w:r>
    </w:p>
    <w:p w:rsidR="005716E2" w:rsidRPr="005716E2" w:rsidRDefault="005716E2" w:rsidP="005716E2">
      <w:pPr>
        <w:spacing w:line="240" w:lineRule="auto"/>
        <w:rPr>
          <w:rFonts w:ascii="Comic Sans MS" w:hAnsi="Comic Sans MS"/>
          <w:b/>
          <w:bCs/>
          <w:sz w:val="28"/>
          <w:szCs w:val="28"/>
        </w:rPr>
      </w:pPr>
      <w:r w:rsidRPr="005716E2">
        <w:rPr>
          <w:rFonts w:ascii="Comic Sans MS" w:hAnsi="Comic Sans MS"/>
          <w:b/>
          <w:bCs/>
          <w:sz w:val="28"/>
          <w:szCs w:val="28"/>
        </w:rPr>
        <w:t>-Niveaux collège et Tronc commun: le mercredi 7 septembre à partir de 8h30 précises et sortie des élèves à 12h30.</w:t>
      </w:r>
    </w:p>
    <w:p w:rsidR="005716E2" w:rsidRPr="005716E2" w:rsidRDefault="005716E2" w:rsidP="005716E2">
      <w:pPr>
        <w:spacing w:line="240" w:lineRule="auto"/>
        <w:rPr>
          <w:rFonts w:ascii="Comic Sans MS" w:hAnsi="Comic Sans MS"/>
          <w:b/>
          <w:bCs/>
          <w:sz w:val="28"/>
          <w:szCs w:val="28"/>
        </w:rPr>
      </w:pPr>
      <w:r w:rsidRPr="005716E2">
        <w:rPr>
          <w:rFonts w:ascii="Comic Sans MS" w:hAnsi="Comic Sans MS"/>
          <w:b/>
          <w:bCs/>
          <w:sz w:val="28"/>
          <w:szCs w:val="28"/>
        </w:rPr>
        <w:t>-1ères et 2èmes années Bac : le jeudi 8 septembre à partir de 8h30 précises et sortie des élèves à 12h30.</w:t>
      </w:r>
    </w:p>
    <w:p w:rsidR="005716E2" w:rsidRPr="005716E2" w:rsidRDefault="005716E2" w:rsidP="005716E2">
      <w:pPr>
        <w:spacing w:line="240" w:lineRule="auto"/>
        <w:rPr>
          <w:rFonts w:ascii="Comic Sans MS" w:hAnsi="Comic Sans MS"/>
          <w:b/>
          <w:bCs/>
          <w:sz w:val="28"/>
          <w:szCs w:val="28"/>
        </w:rPr>
      </w:pPr>
      <w:r w:rsidRPr="005716E2">
        <w:rPr>
          <w:rFonts w:ascii="Comic Sans MS" w:hAnsi="Comic Sans MS"/>
          <w:b/>
          <w:bCs/>
          <w:sz w:val="28"/>
          <w:szCs w:val="28"/>
        </w:rPr>
        <w:t>N.B : le service transport sera assuré dans le sens retour uniquement.</w:t>
      </w:r>
    </w:p>
    <w:p w:rsidR="005716E2" w:rsidRPr="005716E2" w:rsidRDefault="005716E2" w:rsidP="005716E2">
      <w:pPr>
        <w:spacing w:line="240" w:lineRule="auto"/>
        <w:rPr>
          <w:rFonts w:ascii="Comic Sans MS" w:hAnsi="Comic Sans MS"/>
          <w:b/>
          <w:bCs/>
          <w:sz w:val="28"/>
          <w:szCs w:val="28"/>
        </w:rPr>
      </w:pPr>
    </w:p>
    <w:p w:rsidR="005716E2" w:rsidRPr="005716E2" w:rsidRDefault="005716E2" w:rsidP="005716E2">
      <w:pPr>
        <w:spacing w:line="240" w:lineRule="auto"/>
        <w:rPr>
          <w:rFonts w:ascii="Comic Sans MS" w:hAnsi="Comic Sans MS"/>
          <w:b/>
          <w:bCs/>
          <w:sz w:val="28"/>
          <w:szCs w:val="28"/>
        </w:rPr>
      </w:pPr>
      <w:r w:rsidRPr="005716E2">
        <w:rPr>
          <w:rFonts w:ascii="Comic Sans MS" w:hAnsi="Comic Sans MS"/>
          <w:b/>
          <w:bCs/>
          <w:sz w:val="28"/>
          <w:szCs w:val="28"/>
        </w:rPr>
        <w:t>A L’OCCASION DES VACANCES DE FIN D’ANNÉE, L’ETABLISSEMENT SERA FERME DU SAMEDI 30/07/2016 AU MERCREDI 24/08/2016.LA REPRISE AURA LIEU LE JEUDI 25 AOUT A PARTIR DE 8H30.</w:t>
      </w:r>
    </w:p>
    <w:p w:rsidR="0019491F" w:rsidRPr="0019491F" w:rsidRDefault="005716E2" w:rsidP="005716E2">
      <w:pPr>
        <w:spacing w:line="240" w:lineRule="auto"/>
        <w:rPr>
          <w:u w:val="single"/>
        </w:rPr>
      </w:pPr>
      <w:r w:rsidRPr="005716E2">
        <w:rPr>
          <w:rFonts w:ascii="Comic Sans MS" w:hAnsi="Comic Sans MS"/>
          <w:b/>
          <w:bCs/>
          <w:sz w:val="28"/>
          <w:szCs w:val="28"/>
        </w:rPr>
        <w:t>G.S LOUIS LE GRAND</w:t>
      </w:r>
      <w:r w:rsidR="0019491F" w:rsidRPr="0019491F">
        <w:rPr>
          <w:u w:val="single"/>
        </w:rPr>
        <w:br w:type="page"/>
      </w:r>
    </w:p>
    <w:p w:rsidR="004A1A0C" w:rsidRPr="001128A7" w:rsidRDefault="004A1A0C" w:rsidP="001128A7">
      <w:pPr>
        <w:tabs>
          <w:tab w:val="left" w:pos="5760"/>
        </w:tabs>
      </w:pPr>
    </w:p>
    <w:sectPr w:rsidR="004A1A0C" w:rsidRPr="001128A7" w:rsidSect="001F1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12B3"/>
    <w:rsid w:val="00001C96"/>
    <w:rsid w:val="00053A6E"/>
    <w:rsid w:val="001128A7"/>
    <w:rsid w:val="00124804"/>
    <w:rsid w:val="00156D7E"/>
    <w:rsid w:val="00161F61"/>
    <w:rsid w:val="0019491F"/>
    <w:rsid w:val="001D04A2"/>
    <w:rsid w:val="001F12B3"/>
    <w:rsid w:val="00241280"/>
    <w:rsid w:val="00265C39"/>
    <w:rsid w:val="002D4391"/>
    <w:rsid w:val="002F17A9"/>
    <w:rsid w:val="00322CB0"/>
    <w:rsid w:val="003C61AE"/>
    <w:rsid w:val="003D5110"/>
    <w:rsid w:val="003D534A"/>
    <w:rsid w:val="00443F4B"/>
    <w:rsid w:val="004944D1"/>
    <w:rsid w:val="004A1A0C"/>
    <w:rsid w:val="004B03CE"/>
    <w:rsid w:val="004B7F73"/>
    <w:rsid w:val="004C431B"/>
    <w:rsid w:val="00566F3D"/>
    <w:rsid w:val="005716E2"/>
    <w:rsid w:val="005B0B70"/>
    <w:rsid w:val="005B636E"/>
    <w:rsid w:val="005C0448"/>
    <w:rsid w:val="00680F89"/>
    <w:rsid w:val="00697D2C"/>
    <w:rsid w:val="006C79C2"/>
    <w:rsid w:val="006F30EF"/>
    <w:rsid w:val="007C1FF4"/>
    <w:rsid w:val="007C2D6C"/>
    <w:rsid w:val="007D2410"/>
    <w:rsid w:val="008576C2"/>
    <w:rsid w:val="0087729A"/>
    <w:rsid w:val="009068B2"/>
    <w:rsid w:val="00AE3DEC"/>
    <w:rsid w:val="00BA6205"/>
    <w:rsid w:val="00BB08C4"/>
    <w:rsid w:val="00C72CD2"/>
    <w:rsid w:val="00D6398F"/>
    <w:rsid w:val="00DB742D"/>
    <w:rsid w:val="00DD5326"/>
    <w:rsid w:val="00E34662"/>
    <w:rsid w:val="00E91AB0"/>
    <w:rsid w:val="00EE058C"/>
    <w:rsid w:val="00F205D3"/>
    <w:rsid w:val="00FA26D9"/>
    <w:rsid w:val="00F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0C"/>
  </w:style>
  <w:style w:type="paragraph" w:styleId="Titre5">
    <w:name w:val="heading 5"/>
    <w:basedOn w:val="Normal"/>
    <w:next w:val="Normal"/>
    <w:link w:val="Titre5Car"/>
    <w:qFormat/>
    <w:rsid w:val="00FA26D9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FA26D9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:shadow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FA26D9"/>
    <w:rPr>
      <w:rFonts w:ascii="Tahoma" w:eastAsia="Times New Roman" w:hAnsi="Tahoma" w:cs="Tahoma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A26D9"/>
    <w:rPr>
      <w:rFonts w:ascii="Tahoma" w:eastAsia="Times New Roman" w:hAnsi="Tahoma" w:cs="Tahoma"/>
      <w:b/>
      <w:bCs/>
      <w:shadow/>
      <w:lang w:eastAsia="fr-FR"/>
    </w:rPr>
  </w:style>
  <w:style w:type="table" w:styleId="Grilledutableau">
    <w:name w:val="Table Grid"/>
    <w:basedOn w:val="TableauNormal"/>
    <w:uiPriority w:val="59"/>
    <w:rsid w:val="0011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94</Words>
  <Characters>523</Characters>
  <Application>Microsoft Office Word</Application>
  <DocSecurity>0</DocSecurity>
  <Lines>4</Lines>
  <Paragraphs>1</Paragraphs>
  <ScaleCrop>false</ScaleCrop>
  <Company>Fahd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4</cp:revision>
  <cp:lastPrinted>2016-06-24T14:41:00Z</cp:lastPrinted>
  <dcterms:created xsi:type="dcterms:W3CDTF">2016-07-29T15:53:00Z</dcterms:created>
  <dcterms:modified xsi:type="dcterms:W3CDTF">2016-07-29T16:06:00Z</dcterms:modified>
</cp:coreProperties>
</file>